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EC2" w:rsidRDefault="00E821E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АГЕНТ ________________________________                               ПРИНЦИПАЛ МУП «Санаторий Дальняя дача»</w:t>
      </w:r>
    </w:p>
    <w:p w:rsidR="00E821E5" w:rsidRDefault="00E821E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Адрес__________________________________                              </w:t>
      </w:r>
      <w:proofErr w:type="spellStart"/>
      <w:r>
        <w:rPr>
          <w:rFonts w:ascii="Arial" w:hAnsi="Arial" w:cs="Arial"/>
          <w:sz w:val="18"/>
          <w:szCs w:val="18"/>
        </w:rPr>
        <w:t>Адрес</w:t>
      </w:r>
      <w:proofErr w:type="spellEnd"/>
      <w:r>
        <w:rPr>
          <w:rFonts w:ascii="Arial" w:hAnsi="Arial" w:cs="Arial"/>
          <w:sz w:val="18"/>
          <w:szCs w:val="18"/>
        </w:rPr>
        <w:t>: г</w:t>
      </w:r>
      <w:proofErr w:type="gramStart"/>
      <w:r>
        <w:rPr>
          <w:rFonts w:ascii="Arial" w:hAnsi="Arial" w:cs="Arial"/>
          <w:sz w:val="18"/>
          <w:szCs w:val="18"/>
        </w:rPr>
        <w:t>.К</w:t>
      </w:r>
      <w:proofErr w:type="gramEnd"/>
      <w:r>
        <w:rPr>
          <w:rFonts w:ascii="Arial" w:hAnsi="Arial" w:cs="Arial"/>
          <w:sz w:val="18"/>
          <w:szCs w:val="18"/>
        </w:rPr>
        <w:t>ыштым, ул. Дальняя, 2</w:t>
      </w:r>
    </w:p>
    <w:p w:rsidR="00E821E5" w:rsidRDefault="00E821E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ИНН/КПП_______________________________                              </w:t>
      </w:r>
      <w:proofErr w:type="spellStart"/>
      <w:r>
        <w:rPr>
          <w:rFonts w:ascii="Arial" w:hAnsi="Arial" w:cs="Arial"/>
          <w:sz w:val="18"/>
          <w:szCs w:val="18"/>
        </w:rPr>
        <w:t>ИНН/КПП</w:t>
      </w:r>
      <w:proofErr w:type="spellEnd"/>
      <w:r>
        <w:rPr>
          <w:rFonts w:ascii="Arial" w:hAnsi="Arial" w:cs="Arial"/>
          <w:sz w:val="18"/>
          <w:szCs w:val="18"/>
        </w:rPr>
        <w:t xml:space="preserve"> 7422012007/741301001</w:t>
      </w:r>
    </w:p>
    <w:p w:rsidR="00E821E5" w:rsidRDefault="00E821E5">
      <w:pPr>
        <w:rPr>
          <w:rFonts w:ascii="Arial" w:hAnsi="Arial" w:cs="Arial"/>
          <w:sz w:val="18"/>
          <w:szCs w:val="18"/>
        </w:rPr>
      </w:pPr>
    </w:p>
    <w:p w:rsidR="00E821E5" w:rsidRPr="009E6B6B" w:rsidRDefault="00E821E5" w:rsidP="00E821E5">
      <w:pPr>
        <w:jc w:val="center"/>
        <w:rPr>
          <w:rFonts w:ascii="Arial" w:hAnsi="Arial" w:cs="Arial"/>
          <w:b/>
          <w:sz w:val="18"/>
          <w:szCs w:val="18"/>
        </w:rPr>
      </w:pPr>
      <w:r w:rsidRPr="009E6B6B">
        <w:rPr>
          <w:rFonts w:ascii="Arial" w:hAnsi="Arial" w:cs="Arial"/>
          <w:b/>
          <w:sz w:val="18"/>
          <w:szCs w:val="18"/>
        </w:rPr>
        <w:t>ОТЧЕТ АГЕНТА</w:t>
      </w:r>
    </w:p>
    <w:p w:rsidR="00E821E5" w:rsidRPr="009E6B6B" w:rsidRDefault="00E821E5" w:rsidP="00E821E5">
      <w:pPr>
        <w:jc w:val="center"/>
        <w:rPr>
          <w:rFonts w:ascii="Arial" w:hAnsi="Arial" w:cs="Arial"/>
          <w:b/>
          <w:sz w:val="18"/>
          <w:szCs w:val="18"/>
        </w:rPr>
      </w:pPr>
      <w:r w:rsidRPr="009E6B6B">
        <w:rPr>
          <w:rFonts w:ascii="Arial" w:hAnsi="Arial" w:cs="Arial"/>
          <w:b/>
          <w:sz w:val="18"/>
          <w:szCs w:val="18"/>
        </w:rPr>
        <w:t>о реализации путевок в МУП «Санаторий Дальняя Дача»</w:t>
      </w:r>
    </w:p>
    <w:p w:rsidR="00E821E5" w:rsidRPr="009E6B6B" w:rsidRDefault="00E821E5" w:rsidP="00E821E5">
      <w:pPr>
        <w:jc w:val="center"/>
        <w:rPr>
          <w:rFonts w:ascii="Arial" w:hAnsi="Arial" w:cs="Arial"/>
          <w:b/>
          <w:sz w:val="18"/>
          <w:szCs w:val="18"/>
        </w:rPr>
      </w:pPr>
      <w:r w:rsidRPr="009E6B6B">
        <w:rPr>
          <w:rFonts w:ascii="Arial" w:hAnsi="Arial" w:cs="Arial"/>
          <w:b/>
          <w:sz w:val="18"/>
          <w:szCs w:val="18"/>
        </w:rPr>
        <w:t>со сроками продажи с ______________20____г. по __________________20____г.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0"/>
        <w:gridCol w:w="1789"/>
        <w:gridCol w:w="1205"/>
        <w:gridCol w:w="1276"/>
        <w:gridCol w:w="1134"/>
        <w:gridCol w:w="1007"/>
        <w:gridCol w:w="977"/>
        <w:gridCol w:w="999"/>
      </w:tblGrid>
      <w:tr w:rsidR="00995CF5" w:rsidRPr="00A213FB" w:rsidTr="00A213FB">
        <w:tc>
          <w:tcPr>
            <w:tcW w:w="800" w:type="dxa"/>
          </w:tcPr>
          <w:p w:rsidR="00995CF5" w:rsidRPr="00A213FB" w:rsidRDefault="00995CF5" w:rsidP="00A213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3FB">
              <w:rPr>
                <w:rFonts w:ascii="Arial" w:hAnsi="Arial" w:cs="Arial"/>
                <w:sz w:val="16"/>
                <w:szCs w:val="16"/>
              </w:rPr>
              <w:t>№ счета</w:t>
            </w:r>
          </w:p>
        </w:tc>
        <w:tc>
          <w:tcPr>
            <w:tcW w:w="1789" w:type="dxa"/>
          </w:tcPr>
          <w:p w:rsidR="00995CF5" w:rsidRPr="00A213FB" w:rsidRDefault="00995CF5" w:rsidP="00A213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3FB">
              <w:rPr>
                <w:rFonts w:ascii="Arial" w:hAnsi="Arial" w:cs="Arial"/>
                <w:sz w:val="16"/>
                <w:szCs w:val="16"/>
              </w:rPr>
              <w:t>Ф.И.О. отдыхающего</w:t>
            </w:r>
          </w:p>
        </w:tc>
        <w:tc>
          <w:tcPr>
            <w:tcW w:w="1205" w:type="dxa"/>
          </w:tcPr>
          <w:p w:rsidR="00995CF5" w:rsidRPr="00A213FB" w:rsidRDefault="00995CF5" w:rsidP="00A213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3FB">
              <w:rPr>
                <w:rFonts w:ascii="Arial" w:hAnsi="Arial" w:cs="Arial"/>
                <w:sz w:val="16"/>
                <w:szCs w:val="16"/>
              </w:rPr>
              <w:t>Дата заезда</w:t>
            </w:r>
          </w:p>
        </w:tc>
        <w:tc>
          <w:tcPr>
            <w:tcW w:w="1276" w:type="dxa"/>
          </w:tcPr>
          <w:p w:rsidR="00995CF5" w:rsidRPr="00A213FB" w:rsidRDefault="00995CF5" w:rsidP="00A213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3FB">
              <w:rPr>
                <w:rFonts w:ascii="Arial" w:hAnsi="Arial" w:cs="Arial"/>
                <w:sz w:val="16"/>
                <w:szCs w:val="16"/>
              </w:rPr>
              <w:t>Дата выезда</w:t>
            </w:r>
          </w:p>
        </w:tc>
        <w:tc>
          <w:tcPr>
            <w:tcW w:w="1134" w:type="dxa"/>
          </w:tcPr>
          <w:p w:rsidR="00995CF5" w:rsidRPr="00A213FB" w:rsidRDefault="00995CF5" w:rsidP="00A213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3FB">
              <w:rPr>
                <w:rFonts w:ascii="Arial" w:hAnsi="Arial" w:cs="Arial"/>
                <w:sz w:val="16"/>
                <w:szCs w:val="16"/>
              </w:rPr>
              <w:t>Стоимость</w:t>
            </w:r>
          </w:p>
        </w:tc>
        <w:tc>
          <w:tcPr>
            <w:tcW w:w="1007" w:type="dxa"/>
          </w:tcPr>
          <w:p w:rsidR="00995CF5" w:rsidRPr="00A213FB" w:rsidRDefault="00995CF5" w:rsidP="00A213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3FB">
              <w:rPr>
                <w:rFonts w:ascii="Arial" w:hAnsi="Arial" w:cs="Arial"/>
                <w:sz w:val="16"/>
                <w:szCs w:val="16"/>
              </w:rPr>
              <w:t>Оплачено сумма</w:t>
            </w:r>
          </w:p>
        </w:tc>
        <w:tc>
          <w:tcPr>
            <w:tcW w:w="977" w:type="dxa"/>
          </w:tcPr>
          <w:p w:rsidR="00995CF5" w:rsidRPr="00A213FB" w:rsidRDefault="00995CF5" w:rsidP="00A213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3FB">
              <w:rPr>
                <w:rFonts w:ascii="Arial" w:hAnsi="Arial" w:cs="Arial"/>
                <w:sz w:val="16"/>
                <w:szCs w:val="16"/>
              </w:rPr>
              <w:t>Вознаграждение агента</w:t>
            </w:r>
          </w:p>
        </w:tc>
        <w:tc>
          <w:tcPr>
            <w:tcW w:w="999" w:type="dxa"/>
          </w:tcPr>
          <w:p w:rsidR="00995CF5" w:rsidRPr="00A213FB" w:rsidRDefault="00995CF5" w:rsidP="00A213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3FB">
              <w:rPr>
                <w:rFonts w:ascii="Arial" w:hAnsi="Arial" w:cs="Arial"/>
                <w:sz w:val="16"/>
                <w:szCs w:val="16"/>
              </w:rPr>
              <w:t>В т.ч. НДС(18%)</w:t>
            </w:r>
          </w:p>
        </w:tc>
      </w:tr>
      <w:tr w:rsidR="00995CF5" w:rsidRPr="00A213FB" w:rsidTr="00A213FB">
        <w:tc>
          <w:tcPr>
            <w:tcW w:w="800" w:type="dxa"/>
          </w:tcPr>
          <w:p w:rsidR="00995CF5" w:rsidRPr="00A213FB" w:rsidRDefault="00995CF5" w:rsidP="00A213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</w:tcPr>
          <w:p w:rsidR="00995CF5" w:rsidRPr="00A213FB" w:rsidRDefault="00995CF5" w:rsidP="00A213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995CF5" w:rsidRPr="00A213FB" w:rsidRDefault="00995CF5" w:rsidP="00A213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5CF5" w:rsidRPr="00A213FB" w:rsidRDefault="00995CF5" w:rsidP="00A213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5CF5" w:rsidRPr="00A213FB" w:rsidRDefault="00995CF5" w:rsidP="00A213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dxa"/>
          </w:tcPr>
          <w:p w:rsidR="00995CF5" w:rsidRPr="00A213FB" w:rsidRDefault="00995CF5" w:rsidP="00A213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7" w:type="dxa"/>
          </w:tcPr>
          <w:p w:rsidR="00995CF5" w:rsidRPr="00A213FB" w:rsidRDefault="00995CF5" w:rsidP="00A213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</w:tcPr>
          <w:p w:rsidR="00995CF5" w:rsidRPr="00A213FB" w:rsidRDefault="00995CF5" w:rsidP="00A213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5CF5" w:rsidRPr="00A213FB" w:rsidTr="00A213FB">
        <w:tc>
          <w:tcPr>
            <w:tcW w:w="800" w:type="dxa"/>
          </w:tcPr>
          <w:p w:rsidR="00995CF5" w:rsidRPr="00A213FB" w:rsidRDefault="00995CF5" w:rsidP="00A213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</w:tcPr>
          <w:p w:rsidR="00995CF5" w:rsidRPr="00A213FB" w:rsidRDefault="00995CF5" w:rsidP="00A213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995CF5" w:rsidRPr="00A213FB" w:rsidRDefault="00995CF5" w:rsidP="00A213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5CF5" w:rsidRPr="00A213FB" w:rsidRDefault="00995CF5" w:rsidP="00A213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5CF5" w:rsidRPr="00A213FB" w:rsidRDefault="00995CF5" w:rsidP="00A213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dxa"/>
          </w:tcPr>
          <w:p w:rsidR="00995CF5" w:rsidRPr="00A213FB" w:rsidRDefault="00995CF5" w:rsidP="00A213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7" w:type="dxa"/>
          </w:tcPr>
          <w:p w:rsidR="00995CF5" w:rsidRPr="00A213FB" w:rsidRDefault="00995CF5" w:rsidP="00A213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</w:tcPr>
          <w:p w:rsidR="00995CF5" w:rsidRPr="00A213FB" w:rsidRDefault="00995CF5" w:rsidP="00A213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5CF5" w:rsidRPr="00A213FB" w:rsidTr="00A213FB">
        <w:tc>
          <w:tcPr>
            <w:tcW w:w="800" w:type="dxa"/>
          </w:tcPr>
          <w:p w:rsidR="00995CF5" w:rsidRPr="00A213FB" w:rsidRDefault="00995CF5" w:rsidP="00A213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</w:tcPr>
          <w:p w:rsidR="00995CF5" w:rsidRPr="00A213FB" w:rsidRDefault="00995CF5" w:rsidP="00A213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995CF5" w:rsidRPr="00A213FB" w:rsidRDefault="00995CF5" w:rsidP="00A213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5CF5" w:rsidRPr="00A213FB" w:rsidRDefault="00995CF5" w:rsidP="00A213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5CF5" w:rsidRPr="00A213FB" w:rsidRDefault="00995CF5" w:rsidP="00A213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dxa"/>
          </w:tcPr>
          <w:p w:rsidR="00995CF5" w:rsidRPr="00A213FB" w:rsidRDefault="00995CF5" w:rsidP="00A213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7" w:type="dxa"/>
          </w:tcPr>
          <w:p w:rsidR="00995CF5" w:rsidRPr="00A213FB" w:rsidRDefault="00995CF5" w:rsidP="00A213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</w:tcPr>
          <w:p w:rsidR="00995CF5" w:rsidRPr="00A213FB" w:rsidRDefault="00995CF5" w:rsidP="00A213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5CF5" w:rsidRPr="00A213FB" w:rsidTr="00A213FB">
        <w:tc>
          <w:tcPr>
            <w:tcW w:w="800" w:type="dxa"/>
          </w:tcPr>
          <w:p w:rsidR="00995CF5" w:rsidRPr="00A213FB" w:rsidRDefault="00995CF5" w:rsidP="00A213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</w:tcPr>
          <w:p w:rsidR="00995CF5" w:rsidRPr="00A213FB" w:rsidRDefault="00995CF5" w:rsidP="00A213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995CF5" w:rsidRPr="00A213FB" w:rsidRDefault="00995CF5" w:rsidP="00A213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5CF5" w:rsidRPr="00A213FB" w:rsidRDefault="00995CF5" w:rsidP="00A213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5CF5" w:rsidRPr="00A213FB" w:rsidRDefault="00995CF5" w:rsidP="00A213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dxa"/>
          </w:tcPr>
          <w:p w:rsidR="00995CF5" w:rsidRPr="00A213FB" w:rsidRDefault="00995CF5" w:rsidP="00A213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7" w:type="dxa"/>
          </w:tcPr>
          <w:p w:rsidR="00995CF5" w:rsidRPr="00A213FB" w:rsidRDefault="00995CF5" w:rsidP="00A213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</w:tcPr>
          <w:p w:rsidR="00995CF5" w:rsidRPr="00A213FB" w:rsidRDefault="00995CF5" w:rsidP="00A213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B6B" w:rsidRPr="00A213FB" w:rsidTr="00A213FB">
        <w:tc>
          <w:tcPr>
            <w:tcW w:w="800" w:type="dxa"/>
          </w:tcPr>
          <w:p w:rsidR="009E6B6B" w:rsidRPr="00A213FB" w:rsidRDefault="009E6B6B" w:rsidP="00A213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</w:tcPr>
          <w:p w:rsidR="009E6B6B" w:rsidRPr="00A213FB" w:rsidRDefault="009E6B6B" w:rsidP="00A213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9E6B6B" w:rsidRPr="00A213FB" w:rsidRDefault="009E6B6B" w:rsidP="00A213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6B6B" w:rsidRPr="00A213FB" w:rsidRDefault="009E6B6B" w:rsidP="00A213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B6B" w:rsidRPr="00A213FB" w:rsidRDefault="009E6B6B" w:rsidP="00A213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dxa"/>
          </w:tcPr>
          <w:p w:rsidR="009E6B6B" w:rsidRPr="00A213FB" w:rsidRDefault="009E6B6B" w:rsidP="00A213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7" w:type="dxa"/>
          </w:tcPr>
          <w:p w:rsidR="009E6B6B" w:rsidRPr="00A213FB" w:rsidRDefault="009E6B6B" w:rsidP="00A213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</w:tcPr>
          <w:p w:rsidR="009E6B6B" w:rsidRPr="00A213FB" w:rsidRDefault="009E6B6B" w:rsidP="00A213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B6B" w:rsidRPr="00A213FB" w:rsidTr="00A213FB">
        <w:tc>
          <w:tcPr>
            <w:tcW w:w="800" w:type="dxa"/>
          </w:tcPr>
          <w:p w:rsidR="009E6B6B" w:rsidRPr="00A213FB" w:rsidRDefault="009E6B6B" w:rsidP="00A213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</w:tcPr>
          <w:p w:rsidR="009E6B6B" w:rsidRPr="00A213FB" w:rsidRDefault="009E6B6B" w:rsidP="00A213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9E6B6B" w:rsidRPr="00A213FB" w:rsidRDefault="009E6B6B" w:rsidP="00A213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6B6B" w:rsidRPr="00A213FB" w:rsidRDefault="009E6B6B" w:rsidP="00A213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B6B" w:rsidRPr="00A213FB" w:rsidRDefault="009E6B6B" w:rsidP="00A213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dxa"/>
          </w:tcPr>
          <w:p w:rsidR="009E6B6B" w:rsidRPr="00A213FB" w:rsidRDefault="009E6B6B" w:rsidP="00A213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7" w:type="dxa"/>
          </w:tcPr>
          <w:p w:rsidR="009E6B6B" w:rsidRPr="00A213FB" w:rsidRDefault="009E6B6B" w:rsidP="00A213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</w:tcPr>
          <w:p w:rsidR="009E6B6B" w:rsidRPr="00A213FB" w:rsidRDefault="009E6B6B" w:rsidP="00A213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B6B" w:rsidRPr="00A213FB" w:rsidTr="00A213FB">
        <w:tc>
          <w:tcPr>
            <w:tcW w:w="800" w:type="dxa"/>
          </w:tcPr>
          <w:p w:rsidR="009E6B6B" w:rsidRPr="00A213FB" w:rsidRDefault="009E6B6B" w:rsidP="00A213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</w:tcPr>
          <w:p w:rsidR="009E6B6B" w:rsidRPr="00A213FB" w:rsidRDefault="009E6B6B" w:rsidP="00A213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9E6B6B" w:rsidRPr="00A213FB" w:rsidRDefault="009E6B6B" w:rsidP="00A213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6B6B" w:rsidRPr="00A213FB" w:rsidRDefault="009E6B6B" w:rsidP="00A213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B6B" w:rsidRPr="00A213FB" w:rsidRDefault="009E6B6B" w:rsidP="00A213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dxa"/>
          </w:tcPr>
          <w:p w:rsidR="009E6B6B" w:rsidRPr="00A213FB" w:rsidRDefault="009E6B6B" w:rsidP="00A213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7" w:type="dxa"/>
          </w:tcPr>
          <w:p w:rsidR="009E6B6B" w:rsidRPr="00A213FB" w:rsidRDefault="009E6B6B" w:rsidP="00A213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</w:tcPr>
          <w:p w:rsidR="009E6B6B" w:rsidRPr="00A213FB" w:rsidRDefault="009E6B6B" w:rsidP="00A213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78B" w:rsidRPr="00A213FB" w:rsidTr="00A213FB">
        <w:tc>
          <w:tcPr>
            <w:tcW w:w="800" w:type="dxa"/>
          </w:tcPr>
          <w:p w:rsidR="0055778B" w:rsidRPr="00A213FB" w:rsidRDefault="0055778B" w:rsidP="00A213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</w:tcPr>
          <w:p w:rsidR="0055778B" w:rsidRPr="00A213FB" w:rsidRDefault="0055778B" w:rsidP="00A213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55778B" w:rsidRPr="00A213FB" w:rsidRDefault="0055778B" w:rsidP="00A213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778B" w:rsidRPr="00A213FB" w:rsidRDefault="0055778B" w:rsidP="00A213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778B" w:rsidRPr="00A213FB" w:rsidRDefault="0055778B" w:rsidP="00A213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dxa"/>
          </w:tcPr>
          <w:p w:rsidR="0055778B" w:rsidRPr="00A213FB" w:rsidRDefault="0055778B" w:rsidP="00A213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7" w:type="dxa"/>
          </w:tcPr>
          <w:p w:rsidR="0055778B" w:rsidRPr="00A213FB" w:rsidRDefault="0055778B" w:rsidP="00A213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</w:tcPr>
          <w:p w:rsidR="0055778B" w:rsidRPr="00A213FB" w:rsidRDefault="0055778B" w:rsidP="00A213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78B" w:rsidRPr="00A213FB" w:rsidTr="00A213FB">
        <w:tc>
          <w:tcPr>
            <w:tcW w:w="800" w:type="dxa"/>
          </w:tcPr>
          <w:p w:rsidR="0055778B" w:rsidRPr="00A213FB" w:rsidRDefault="0055778B" w:rsidP="00A213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</w:tcPr>
          <w:p w:rsidR="0055778B" w:rsidRPr="00A213FB" w:rsidRDefault="0055778B" w:rsidP="00A213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55778B" w:rsidRPr="00A213FB" w:rsidRDefault="0055778B" w:rsidP="00A213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778B" w:rsidRPr="00A213FB" w:rsidRDefault="0055778B" w:rsidP="00A213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778B" w:rsidRPr="00A213FB" w:rsidRDefault="0055778B" w:rsidP="00A213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dxa"/>
          </w:tcPr>
          <w:p w:rsidR="0055778B" w:rsidRPr="00A213FB" w:rsidRDefault="0055778B" w:rsidP="00A213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7" w:type="dxa"/>
          </w:tcPr>
          <w:p w:rsidR="0055778B" w:rsidRPr="00A213FB" w:rsidRDefault="0055778B" w:rsidP="00A213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</w:tcPr>
          <w:p w:rsidR="0055778B" w:rsidRPr="00A213FB" w:rsidRDefault="0055778B" w:rsidP="00A213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78B" w:rsidRPr="00A213FB" w:rsidTr="00A213FB">
        <w:tc>
          <w:tcPr>
            <w:tcW w:w="800" w:type="dxa"/>
          </w:tcPr>
          <w:p w:rsidR="0055778B" w:rsidRPr="00A213FB" w:rsidRDefault="0055778B" w:rsidP="00A213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</w:tcPr>
          <w:p w:rsidR="0055778B" w:rsidRPr="00A213FB" w:rsidRDefault="0055778B" w:rsidP="00A213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55778B" w:rsidRPr="00A213FB" w:rsidRDefault="0055778B" w:rsidP="00A213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778B" w:rsidRPr="00A213FB" w:rsidRDefault="0055778B" w:rsidP="00A213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778B" w:rsidRPr="00A213FB" w:rsidRDefault="0055778B" w:rsidP="00A213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dxa"/>
          </w:tcPr>
          <w:p w:rsidR="0055778B" w:rsidRPr="00A213FB" w:rsidRDefault="0055778B" w:rsidP="00A213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7" w:type="dxa"/>
          </w:tcPr>
          <w:p w:rsidR="0055778B" w:rsidRPr="00A213FB" w:rsidRDefault="0055778B" w:rsidP="00A213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</w:tcPr>
          <w:p w:rsidR="0055778B" w:rsidRPr="00A213FB" w:rsidRDefault="0055778B" w:rsidP="00A213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78B" w:rsidRPr="00A213FB" w:rsidTr="00A213FB">
        <w:tc>
          <w:tcPr>
            <w:tcW w:w="5070" w:type="dxa"/>
            <w:gridSpan w:val="4"/>
          </w:tcPr>
          <w:p w:rsidR="0055778B" w:rsidRPr="00A213FB" w:rsidRDefault="0055778B" w:rsidP="00A213F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13FB">
              <w:rPr>
                <w:rFonts w:ascii="Arial" w:hAnsi="Arial" w:cs="Arial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55778B" w:rsidRPr="00A213FB" w:rsidRDefault="0055778B" w:rsidP="00A213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dxa"/>
          </w:tcPr>
          <w:p w:rsidR="0055778B" w:rsidRPr="00A213FB" w:rsidRDefault="0055778B" w:rsidP="00A213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7" w:type="dxa"/>
          </w:tcPr>
          <w:p w:rsidR="0055778B" w:rsidRPr="00A213FB" w:rsidRDefault="0055778B" w:rsidP="00A213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</w:tcPr>
          <w:p w:rsidR="0055778B" w:rsidRPr="00A213FB" w:rsidRDefault="0055778B" w:rsidP="00A213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5CF5" w:rsidRDefault="00995CF5" w:rsidP="009E6B6B">
      <w:pPr>
        <w:rPr>
          <w:rFonts w:ascii="Arial" w:hAnsi="Arial" w:cs="Arial"/>
          <w:sz w:val="18"/>
          <w:szCs w:val="18"/>
        </w:rPr>
      </w:pPr>
    </w:p>
    <w:p w:rsidR="009E6B6B" w:rsidRDefault="009E6B6B" w:rsidP="009E6B6B">
      <w:pPr>
        <w:rPr>
          <w:rFonts w:ascii="Arial" w:hAnsi="Arial" w:cs="Arial"/>
          <w:sz w:val="18"/>
          <w:szCs w:val="18"/>
        </w:rPr>
      </w:pPr>
    </w:p>
    <w:p w:rsidR="00995CF5" w:rsidRPr="009E6B6B" w:rsidRDefault="00995CF5" w:rsidP="00E821E5">
      <w:pPr>
        <w:jc w:val="center"/>
        <w:rPr>
          <w:rFonts w:ascii="Arial" w:hAnsi="Arial" w:cs="Arial"/>
          <w:b/>
          <w:sz w:val="18"/>
          <w:szCs w:val="18"/>
        </w:rPr>
      </w:pPr>
      <w:r w:rsidRPr="009E6B6B">
        <w:rPr>
          <w:rFonts w:ascii="Arial" w:hAnsi="Arial" w:cs="Arial"/>
          <w:b/>
          <w:sz w:val="18"/>
          <w:szCs w:val="18"/>
        </w:rPr>
        <w:t>АКТ</w:t>
      </w:r>
    </w:p>
    <w:p w:rsidR="00995CF5" w:rsidRPr="009E6B6B" w:rsidRDefault="00995CF5" w:rsidP="00E821E5">
      <w:pPr>
        <w:jc w:val="center"/>
        <w:rPr>
          <w:rFonts w:ascii="Arial" w:hAnsi="Arial" w:cs="Arial"/>
          <w:b/>
          <w:sz w:val="18"/>
          <w:szCs w:val="18"/>
        </w:rPr>
      </w:pPr>
      <w:r w:rsidRPr="009E6B6B">
        <w:rPr>
          <w:rFonts w:ascii="Arial" w:hAnsi="Arial" w:cs="Arial"/>
          <w:b/>
          <w:sz w:val="18"/>
          <w:szCs w:val="18"/>
        </w:rPr>
        <w:t>ПРИЕМА-СДАЧИ ВЫПОЛНЕННЫХ РАБОТ</w:t>
      </w:r>
    </w:p>
    <w:p w:rsidR="00995CF5" w:rsidRDefault="00995CF5" w:rsidP="00995CF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АГЕНТ_______________________________________________________________________, в лице _________________________________________________________________, и МУП «Санаторий Дальняя Дача», в лице</w:t>
      </w:r>
      <w:r w:rsidR="00AB505D">
        <w:rPr>
          <w:rFonts w:ascii="Arial" w:hAnsi="Arial" w:cs="Arial"/>
          <w:sz w:val="18"/>
          <w:szCs w:val="18"/>
        </w:rPr>
        <w:t xml:space="preserve"> и.о.</w:t>
      </w:r>
      <w:r>
        <w:rPr>
          <w:rFonts w:ascii="Arial" w:hAnsi="Arial" w:cs="Arial"/>
          <w:sz w:val="18"/>
          <w:szCs w:val="18"/>
        </w:rPr>
        <w:t xml:space="preserve"> директора </w:t>
      </w:r>
      <w:proofErr w:type="spellStart"/>
      <w:r w:rsidR="00AB505D">
        <w:rPr>
          <w:rFonts w:ascii="Arial" w:hAnsi="Arial" w:cs="Arial"/>
          <w:sz w:val="18"/>
          <w:szCs w:val="18"/>
        </w:rPr>
        <w:t>Афлятунова</w:t>
      </w:r>
      <w:proofErr w:type="spellEnd"/>
      <w:r w:rsidR="00AB505D">
        <w:rPr>
          <w:rFonts w:ascii="Arial" w:hAnsi="Arial" w:cs="Arial"/>
          <w:sz w:val="18"/>
          <w:szCs w:val="18"/>
        </w:rPr>
        <w:t xml:space="preserve"> Р.Я.</w:t>
      </w:r>
      <w:r>
        <w:rPr>
          <w:rFonts w:ascii="Arial" w:hAnsi="Arial" w:cs="Arial"/>
          <w:sz w:val="18"/>
          <w:szCs w:val="18"/>
        </w:rPr>
        <w:t xml:space="preserve">., составили настоящий акт о нижеследующем:  Агент реализовал путевки на сумму ___________________________________________________________. Сумма агентского вознаграждения составляет </w:t>
      </w:r>
      <w:r w:rsidR="009E6B6B">
        <w:rPr>
          <w:rFonts w:ascii="Arial" w:hAnsi="Arial" w:cs="Arial"/>
          <w:sz w:val="18"/>
          <w:szCs w:val="18"/>
        </w:rPr>
        <w:t>________________________________________________________, в том числе НДС(18%) ________________.</w:t>
      </w:r>
    </w:p>
    <w:p w:rsidR="009E6B6B" w:rsidRDefault="009E6B6B" w:rsidP="00995CF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Вышеперечисленные услуги выполнены полностью и в срок. Стороны претензий друг к другу не имеют.</w:t>
      </w:r>
    </w:p>
    <w:p w:rsidR="009E6B6B" w:rsidRDefault="009E6B6B" w:rsidP="00995CF5">
      <w:pPr>
        <w:rPr>
          <w:rFonts w:ascii="Arial" w:hAnsi="Arial" w:cs="Arial"/>
          <w:sz w:val="18"/>
          <w:szCs w:val="18"/>
        </w:rPr>
      </w:pPr>
    </w:p>
    <w:p w:rsidR="009E6B6B" w:rsidRDefault="009E6B6B" w:rsidP="00995CF5">
      <w:pPr>
        <w:rPr>
          <w:rFonts w:ascii="Arial" w:hAnsi="Arial" w:cs="Arial"/>
          <w:sz w:val="18"/>
          <w:szCs w:val="18"/>
        </w:rPr>
      </w:pPr>
    </w:p>
    <w:p w:rsidR="009E6B6B" w:rsidRDefault="009E6B6B" w:rsidP="009E6B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АГЕНТ                                                                                                ПРИНЦИПАЛ МУП «Санаторий Дальняя дача»</w:t>
      </w:r>
    </w:p>
    <w:p w:rsidR="009E6B6B" w:rsidRDefault="009E6B6B" w:rsidP="009E6B6B">
      <w:pPr>
        <w:rPr>
          <w:rFonts w:ascii="Arial" w:hAnsi="Arial" w:cs="Arial"/>
          <w:sz w:val="18"/>
          <w:szCs w:val="18"/>
        </w:rPr>
      </w:pPr>
    </w:p>
    <w:p w:rsidR="009E6B6B" w:rsidRDefault="009E6B6B" w:rsidP="00995CF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___________________________________                                    </w:t>
      </w:r>
      <w:r w:rsidR="00AB505D">
        <w:rPr>
          <w:rFonts w:ascii="Arial" w:hAnsi="Arial" w:cs="Arial"/>
          <w:sz w:val="18"/>
          <w:szCs w:val="18"/>
        </w:rPr>
        <w:t>И.о.</w:t>
      </w:r>
      <w:r w:rsidR="00CC2DE8">
        <w:rPr>
          <w:rFonts w:ascii="Arial" w:hAnsi="Arial" w:cs="Arial"/>
          <w:sz w:val="18"/>
          <w:szCs w:val="18"/>
        </w:rPr>
        <w:t xml:space="preserve">  </w:t>
      </w:r>
      <w:r w:rsidR="00AB505D">
        <w:rPr>
          <w:rFonts w:ascii="Arial" w:hAnsi="Arial" w:cs="Arial"/>
          <w:sz w:val="18"/>
          <w:szCs w:val="18"/>
        </w:rPr>
        <w:t xml:space="preserve">директора_____________ </w:t>
      </w:r>
      <w:proofErr w:type="spellStart"/>
      <w:r w:rsidR="00AB505D">
        <w:rPr>
          <w:rFonts w:ascii="Arial" w:hAnsi="Arial" w:cs="Arial"/>
          <w:sz w:val="18"/>
          <w:szCs w:val="18"/>
        </w:rPr>
        <w:t>Афлятунов</w:t>
      </w:r>
      <w:proofErr w:type="spellEnd"/>
      <w:r w:rsidR="00AB505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AB505D">
        <w:rPr>
          <w:rFonts w:ascii="Arial" w:hAnsi="Arial" w:cs="Arial"/>
          <w:sz w:val="18"/>
          <w:szCs w:val="18"/>
        </w:rPr>
        <w:t>Р</w:t>
      </w:r>
      <w:r>
        <w:rPr>
          <w:rFonts w:ascii="Arial" w:hAnsi="Arial" w:cs="Arial"/>
          <w:sz w:val="18"/>
          <w:szCs w:val="18"/>
        </w:rPr>
        <w:t>.</w:t>
      </w:r>
      <w:r w:rsidR="00AB505D">
        <w:rPr>
          <w:rFonts w:ascii="Arial" w:hAnsi="Arial" w:cs="Arial"/>
          <w:sz w:val="18"/>
          <w:szCs w:val="18"/>
        </w:rPr>
        <w:t>Я</w:t>
      </w:r>
      <w:r>
        <w:rPr>
          <w:rFonts w:ascii="Arial" w:hAnsi="Arial" w:cs="Arial"/>
          <w:sz w:val="18"/>
          <w:szCs w:val="18"/>
        </w:rPr>
        <w:t>.</w:t>
      </w:r>
    </w:p>
    <w:p w:rsidR="009E6B6B" w:rsidRPr="00E821E5" w:rsidRDefault="009E6B6B" w:rsidP="00995CF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М.П.                                                                                                    М.П.</w:t>
      </w:r>
    </w:p>
    <w:sectPr w:rsidR="009E6B6B" w:rsidRPr="00E821E5" w:rsidSect="00410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1E5"/>
    <w:rsid w:val="00010F5A"/>
    <w:rsid w:val="00027CEA"/>
    <w:rsid w:val="00052D21"/>
    <w:rsid w:val="000900D7"/>
    <w:rsid w:val="000B7289"/>
    <w:rsid w:val="000E48BB"/>
    <w:rsid w:val="00101617"/>
    <w:rsid w:val="00102768"/>
    <w:rsid w:val="001569E5"/>
    <w:rsid w:val="001633EA"/>
    <w:rsid w:val="00180948"/>
    <w:rsid w:val="00194046"/>
    <w:rsid w:val="0019688D"/>
    <w:rsid w:val="001B2120"/>
    <w:rsid w:val="001C48DF"/>
    <w:rsid w:val="001E3FD6"/>
    <w:rsid w:val="001F5292"/>
    <w:rsid w:val="001F612A"/>
    <w:rsid w:val="00214825"/>
    <w:rsid w:val="0023757F"/>
    <w:rsid w:val="00273E38"/>
    <w:rsid w:val="00291AEF"/>
    <w:rsid w:val="00294AEC"/>
    <w:rsid w:val="0029788E"/>
    <w:rsid w:val="002E4EAF"/>
    <w:rsid w:val="002F76F5"/>
    <w:rsid w:val="00300161"/>
    <w:rsid w:val="00304BF3"/>
    <w:rsid w:val="00304C77"/>
    <w:rsid w:val="00325F65"/>
    <w:rsid w:val="00361F7C"/>
    <w:rsid w:val="00367FEC"/>
    <w:rsid w:val="00387DED"/>
    <w:rsid w:val="003A44BA"/>
    <w:rsid w:val="003C489C"/>
    <w:rsid w:val="003D3D67"/>
    <w:rsid w:val="003F19A5"/>
    <w:rsid w:val="003F47ED"/>
    <w:rsid w:val="003F4B71"/>
    <w:rsid w:val="00410EC2"/>
    <w:rsid w:val="00416F49"/>
    <w:rsid w:val="00460F16"/>
    <w:rsid w:val="0046307C"/>
    <w:rsid w:val="004650D1"/>
    <w:rsid w:val="0047546C"/>
    <w:rsid w:val="004A62CC"/>
    <w:rsid w:val="004D24D5"/>
    <w:rsid w:val="004F75D8"/>
    <w:rsid w:val="00524CCA"/>
    <w:rsid w:val="005543B6"/>
    <w:rsid w:val="00555C83"/>
    <w:rsid w:val="0055778B"/>
    <w:rsid w:val="005852EF"/>
    <w:rsid w:val="00594365"/>
    <w:rsid w:val="005B1C00"/>
    <w:rsid w:val="005C4A7F"/>
    <w:rsid w:val="00611F87"/>
    <w:rsid w:val="00623045"/>
    <w:rsid w:val="0066730F"/>
    <w:rsid w:val="00684FCC"/>
    <w:rsid w:val="006C0969"/>
    <w:rsid w:val="006C1F31"/>
    <w:rsid w:val="006E64C4"/>
    <w:rsid w:val="00723A95"/>
    <w:rsid w:val="00727FC9"/>
    <w:rsid w:val="00735A99"/>
    <w:rsid w:val="00747ABF"/>
    <w:rsid w:val="00752C1F"/>
    <w:rsid w:val="007713A5"/>
    <w:rsid w:val="00786C56"/>
    <w:rsid w:val="007C2A6E"/>
    <w:rsid w:val="007D3A31"/>
    <w:rsid w:val="007F5EEF"/>
    <w:rsid w:val="00801CF6"/>
    <w:rsid w:val="00821F48"/>
    <w:rsid w:val="00825268"/>
    <w:rsid w:val="00871ABA"/>
    <w:rsid w:val="00894AF7"/>
    <w:rsid w:val="008F36B4"/>
    <w:rsid w:val="00941D35"/>
    <w:rsid w:val="00950859"/>
    <w:rsid w:val="00995CF5"/>
    <w:rsid w:val="009A3F7A"/>
    <w:rsid w:val="009B0D33"/>
    <w:rsid w:val="009D6A1A"/>
    <w:rsid w:val="009E6B6B"/>
    <w:rsid w:val="00A11448"/>
    <w:rsid w:val="00A15AE9"/>
    <w:rsid w:val="00A213FB"/>
    <w:rsid w:val="00A23786"/>
    <w:rsid w:val="00A432FF"/>
    <w:rsid w:val="00A740FF"/>
    <w:rsid w:val="00AA1288"/>
    <w:rsid w:val="00AA1418"/>
    <w:rsid w:val="00AA15F0"/>
    <w:rsid w:val="00AB505D"/>
    <w:rsid w:val="00B011DD"/>
    <w:rsid w:val="00B16B73"/>
    <w:rsid w:val="00B411B5"/>
    <w:rsid w:val="00B548C4"/>
    <w:rsid w:val="00B708CE"/>
    <w:rsid w:val="00B863DC"/>
    <w:rsid w:val="00B90F87"/>
    <w:rsid w:val="00B9267D"/>
    <w:rsid w:val="00BA156C"/>
    <w:rsid w:val="00BB076B"/>
    <w:rsid w:val="00BB3F83"/>
    <w:rsid w:val="00BC0622"/>
    <w:rsid w:val="00BE4242"/>
    <w:rsid w:val="00BF6CA1"/>
    <w:rsid w:val="00C43E80"/>
    <w:rsid w:val="00C50C63"/>
    <w:rsid w:val="00CC2DE8"/>
    <w:rsid w:val="00CE7C11"/>
    <w:rsid w:val="00D00E6A"/>
    <w:rsid w:val="00D074DE"/>
    <w:rsid w:val="00D30156"/>
    <w:rsid w:val="00D510C6"/>
    <w:rsid w:val="00D511C4"/>
    <w:rsid w:val="00D646E2"/>
    <w:rsid w:val="00D9049D"/>
    <w:rsid w:val="00DC5E3A"/>
    <w:rsid w:val="00DF7878"/>
    <w:rsid w:val="00E048CB"/>
    <w:rsid w:val="00E13D79"/>
    <w:rsid w:val="00E50E0C"/>
    <w:rsid w:val="00E821E5"/>
    <w:rsid w:val="00EF3D6E"/>
    <w:rsid w:val="00F03D9E"/>
    <w:rsid w:val="00F15622"/>
    <w:rsid w:val="00F16C95"/>
    <w:rsid w:val="00F5110E"/>
    <w:rsid w:val="00F52D60"/>
    <w:rsid w:val="00F71A19"/>
    <w:rsid w:val="00F7539F"/>
    <w:rsid w:val="00F760DA"/>
    <w:rsid w:val="00F81943"/>
    <w:rsid w:val="00FC2699"/>
    <w:rsid w:val="00FC55B5"/>
    <w:rsid w:val="00FD3837"/>
    <w:rsid w:val="00FF32FA"/>
    <w:rsid w:val="00FF4F2F"/>
    <w:rsid w:val="00FF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"Санаторий "Дальняя Дача"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ГончарукЕВ</dc:creator>
  <cp:lastModifiedBy>Владимирова</cp:lastModifiedBy>
  <cp:revision>3</cp:revision>
  <cp:lastPrinted>2014-11-19T08:23:00Z</cp:lastPrinted>
  <dcterms:created xsi:type="dcterms:W3CDTF">2017-11-27T06:34:00Z</dcterms:created>
  <dcterms:modified xsi:type="dcterms:W3CDTF">2017-11-27T06:34:00Z</dcterms:modified>
</cp:coreProperties>
</file>